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AF" w:rsidRPr="003C6C5E" w:rsidRDefault="004E41E7" w:rsidP="00F81044">
      <w:pPr>
        <w:spacing w:line="240" w:lineRule="auto"/>
        <w:rPr>
          <w:b/>
          <w:sz w:val="32"/>
          <w:u w:val="single"/>
        </w:rPr>
      </w:pPr>
      <w:r w:rsidRPr="003C6C5E">
        <w:rPr>
          <w:b/>
          <w:sz w:val="32"/>
          <w:u w:val="single"/>
        </w:rPr>
        <w:t>NWA Creation Care Grants 2020</w:t>
      </w:r>
      <w:r w:rsidR="00C82FDE" w:rsidRPr="003C6C5E">
        <w:rPr>
          <w:b/>
          <w:sz w:val="32"/>
          <w:u w:val="single"/>
        </w:rPr>
        <w:t xml:space="preserve"> – Application Form</w:t>
      </w:r>
    </w:p>
    <w:p w:rsidR="00327BAF" w:rsidRDefault="00EE3EAE" w:rsidP="00F81044">
      <w:pPr>
        <w:spacing w:line="240" w:lineRule="auto"/>
      </w:pPr>
      <w:r>
        <w:t>The Northwest Association of the Wisconsin Conference, UCC</w:t>
      </w:r>
      <w:r w:rsidR="00A2692A">
        <w:t xml:space="preserve">, in an effort to lift up the high calling of being faithful stewards of God’s creation, is making grants available to NWA Congregations that are taking steps to positively change their relationship with the environment.  These changes can be small or </w:t>
      </w:r>
      <w:proofErr w:type="gramStart"/>
      <w:r w:rsidR="00A2692A">
        <w:t>large,</w:t>
      </w:r>
      <w:proofErr w:type="gramEnd"/>
      <w:r w:rsidR="00A2692A">
        <w:t xml:space="preserve"> they could focus on energy use levels, renewable sources of energy, conservation efforts, recycling efforts, resources management, etc</w:t>
      </w:r>
      <w:r w:rsidR="00C82FDE">
        <w:t>.  The NWA is trying to encourage churches to act out their calling to be faithful stewards of what God shares with us.</w:t>
      </w:r>
    </w:p>
    <w:p w:rsidR="00327BAF" w:rsidRDefault="00C82FDE" w:rsidP="00327BAF">
      <w:r>
        <w:t>Grant requests can be up to $1,000</w:t>
      </w:r>
      <w:r w:rsidR="003C6C5E">
        <w:t>.</w:t>
      </w:r>
      <w:r>
        <w:t xml:space="preserve"> The grant can cover the full amount of the project, or a portion of the project with the church and ot</w:t>
      </w:r>
      <w:r w:rsidR="003C6C5E">
        <w:t>her sources</w:t>
      </w:r>
      <w:r>
        <w:t xml:space="preserve"> funding the remaining costs.</w:t>
      </w:r>
    </w:p>
    <w:p w:rsidR="00F81044" w:rsidRDefault="00C82FDE" w:rsidP="00327BAF">
      <w:r>
        <w:t xml:space="preserve">Congregations who receive grants are required to make a report at the time of the completion of their project.  The report should include photographs, </w:t>
      </w:r>
      <w:r w:rsidR="001263C4">
        <w:t xml:space="preserve">description of what was completed, narrative of how the project is impacting the congregation, who was involved in the project and a scripture passage that illuminates the church’s spirit of creation care. </w:t>
      </w:r>
    </w:p>
    <w:p w:rsidR="00327BAF" w:rsidRDefault="003C6C5E" w:rsidP="00327BAF">
      <w:r>
        <w:t>Grant</w:t>
      </w:r>
      <w:r w:rsidR="001263C4">
        <w:t xml:space="preserve"> requests will be considered at the time they are receiv</w:t>
      </w:r>
      <w:r>
        <w:t>ed, awards will be made within</w:t>
      </w:r>
      <w:r w:rsidR="001263C4">
        <w:t xml:space="preserve"> one to two month time following the re</w:t>
      </w:r>
      <w:r>
        <w:t>ceipt of the request</w:t>
      </w:r>
      <w:r w:rsidR="001263C4">
        <w:t>.</w:t>
      </w:r>
      <w:r w:rsidR="000F6BCD">
        <w:t xml:space="preserve">  Funding for these grants comes from NWA church per capita contributions.</w:t>
      </w:r>
    </w:p>
    <w:p w:rsidR="003C6C5E" w:rsidRDefault="003C6C5E" w:rsidP="00327BAF"/>
    <w:p w:rsidR="00327BAF" w:rsidRPr="003C6C5E" w:rsidRDefault="001263C4" w:rsidP="00327BAF">
      <w:pPr>
        <w:rPr>
          <w:b/>
          <w:u w:val="single"/>
        </w:rPr>
      </w:pPr>
      <w:r w:rsidRPr="003C6C5E">
        <w:rPr>
          <w:b/>
          <w:u w:val="single"/>
        </w:rPr>
        <w:t>Required Grant Information</w:t>
      </w:r>
    </w:p>
    <w:p w:rsidR="001263C4" w:rsidRDefault="001263C4" w:rsidP="00327BAF">
      <w:r>
        <w:t>Name of church and location</w:t>
      </w:r>
      <w:proofErr w:type="gramStart"/>
      <w:r>
        <w:t>:_</w:t>
      </w:r>
      <w:proofErr w:type="gramEnd"/>
      <w:r>
        <w:t>___________________________________________________________</w:t>
      </w:r>
    </w:p>
    <w:p w:rsidR="001263C4" w:rsidRDefault="001263C4" w:rsidP="00327BAF">
      <w:r>
        <w:t>Contact person and information</w:t>
      </w:r>
      <w:proofErr w:type="gramStart"/>
      <w:r>
        <w:t>:_</w:t>
      </w:r>
      <w:proofErr w:type="gramEnd"/>
      <w:r>
        <w:t>_________________________________________________________</w:t>
      </w:r>
    </w:p>
    <w:p w:rsidR="001263C4" w:rsidRDefault="001263C4" w:rsidP="00327BAF">
      <w:r>
        <w:t xml:space="preserve">     Address: _________________________; email</w:t>
      </w:r>
      <w:proofErr w:type="gramStart"/>
      <w:r>
        <w:t>:_</w:t>
      </w:r>
      <w:proofErr w:type="gramEnd"/>
      <w:r>
        <w:t>_______________________;phone:______________</w:t>
      </w:r>
    </w:p>
    <w:p w:rsidR="007252BF" w:rsidRDefault="001263C4">
      <w:proofErr w:type="gramStart"/>
      <w:r>
        <w:t>Description of project (include</w:t>
      </w:r>
      <w:proofErr w:type="gramEnd"/>
      <w:r>
        <w:t xml:space="preserve"> details</w:t>
      </w:r>
      <w:r w:rsidR="007252BF">
        <w:t>, attach extra sheets if necessary):___________________________</w:t>
      </w:r>
    </w:p>
    <w:p w:rsidR="001263C4" w:rsidRPr="001263C4" w:rsidRDefault="007252BF" w:rsidP="00327BAF">
      <w:r>
        <w:t>_____________________________________________________________________________________</w:t>
      </w:r>
    </w:p>
    <w:p w:rsidR="00327BAF" w:rsidRDefault="007252BF" w:rsidP="00327BAF">
      <w:r>
        <w:t xml:space="preserve">_____________________________________________________________________________________ </w:t>
      </w:r>
    </w:p>
    <w:p w:rsidR="007252BF" w:rsidRDefault="007252BF">
      <w:r>
        <w:t>_____________________________________________________________________________________</w:t>
      </w:r>
    </w:p>
    <w:p w:rsidR="007252BF" w:rsidRDefault="007252BF" w:rsidP="00327BAF">
      <w:r>
        <w:t>Time period for project completion</w:t>
      </w:r>
      <w:proofErr w:type="gramStart"/>
      <w:r>
        <w:t>:_</w:t>
      </w:r>
      <w:proofErr w:type="gramEnd"/>
      <w:r>
        <w:t>_______________________________________________________</w:t>
      </w:r>
    </w:p>
    <w:p w:rsidR="007252BF" w:rsidRDefault="007252BF" w:rsidP="00327BAF">
      <w:r>
        <w:t>Amount of grant request</w:t>
      </w:r>
      <w:proofErr w:type="gramStart"/>
      <w:r>
        <w:t>:_</w:t>
      </w:r>
      <w:proofErr w:type="gramEnd"/>
      <w:r>
        <w:t>______________________________; Total project cost:_________________</w:t>
      </w:r>
    </w:p>
    <w:p w:rsidR="00327BAF" w:rsidRDefault="007252BF" w:rsidP="00327BAF">
      <w:r>
        <w:t>Applicant signature: _________________________________________________; Date______________</w:t>
      </w:r>
    </w:p>
    <w:p w:rsidR="003C6C5E" w:rsidRDefault="003C6C5E" w:rsidP="00327BAF"/>
    <w:p w:rsidR="00327BAF" w:rsidRPr="003C6C5E" w:rsidRDefault="007252BF" w:rsidP="00327BAF">
      <w:pPr>
        <w:rPr>
          <w:b/>
        </w:rPr>
      </w:pPr>
      <w:r>
        <w:rPr>
          <w:b/>
        </w:rPr>
        <w:t>Send application to Ron Roloff</w:t>
      </w:r>
      <w:r w:rsidR="003C6C5E">
        <w:rPr>
          <w:b/>
        </w:rPr>
        <w:t>, Grace UCC, 535 S. 3</w:t>
      </w:r>
      <w:r w:rsidR="003C6C5E" w:rsidRPr="003C6C5E">
        <w:rPr>
          <w:b/>
          <w:vertAlign w:val="superscript"/>
        </w:rPr>
        <w:t>rd</w:t>
      </w:r>
      <w:r w:rsidR="003C6C5E">
        <w:rPr>
          <w:b/>
        </w:rPr>
        <w:t xml:space="preserve"> Ave, Wausau, WI 54401</w:t>
      </w:r>
      <w:r w:rsidR="004D3CE9">
        <w:rPr>
          <w:b/>
        </w:rPr>
        <w:t xml:space="preserve">, </w:t>
      </w:r>
      <w:hyperlink r:id="rId7" w:history="1">
        <w:r w:rsidR="004D3CE9" w:rsidRPr="002F1883">
          <w:rPr>
            <w:rStyle w:val="Hyperlink"/>
            <w:b/>
          </w:rPr>
          <w:t>roloffr@gmail.com</w:t>
        </w:r>
      </w:hyperlink>
      <w:r w:rsidR="004D3CE9">
        <w:rPr>
          <w:b/>
        </w:rPr>
        <w:t xml:space="preserve"> </w:t>
      </w:r>
      <w:bookmarkStart w:id="0" w:name="_GoBack"/>
      <w:bookmarkEnd w:id="0"/>
    </w:p>
    <w:p w:rsidR="0036098D" w:rsidRPr="00F81044" w:rsidRDefault="0036098D" w:rsidP="00327BAF"/>
    <w:sectPr w:rsidR="0036098D" w:rsidRPr="00F81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64" w:rsidRDefault="00FC1A64" w:rsidP="00F81044">
      <w:pPr>
        <w:spacing w:after="0" w:line="240" w:lineRule="auto"/>
      </w:pPr>
      <w:r>
        <w:separator/>
      </w:r>
    </w:p>
  </w:endnote>
  <w:endnote w:type="continuationSeparator" w:id="0">
    <w:p w:rsidR="00FC1A64" w:rsidRDefault="00FC1A64" w:rsidP="00F8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64" w:rsidRDefault="00FC1A64" w:rsidP="00F81044">
      <w:pPr>
        <w:spacing w:after="0" w:line="240" w:lineRule="auto"/>
      </w:pPr>
      <w:r>
        <w:separator/>
      </w:r>
    </w:p>
  </w:footnote>
  <w:footnote w:type="continuationSeparator" w:id="0">
    <w:p w:rsidR="00FC1A64" w:rsidRDefault="00FC1A64" w:rsidP="00F81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AF"/>
    <w:rsid w:val="000A31C1"/>
    <w:rsid w:val="000F6BCD"/>
    <w:rsid w:val="001263C4"/>
    <w:rsid w:val="002C70B0"/>
    <w:rsid w:val="00305608"/>
    <w:rsid w:val="00327BAF"/>
    <w:rsid w:val="0036098D"/>
    <w:rsid w:val="003C6C5E"/>
    <w:rsid w:val="004D3CE9"/>
    <w:rsid w:val="004E41E7"/>
    <w:rsid w:val="005F1CAA"/>
    <w:rsid w:val="007252BF"/>
    <w:rsid w:val="00764531"/>
    <w:rsid w:val="00912581"/>
    <w:rsid w:val="00A2692A"/>
    <w:rsid w:val="00C74B74"/>
    <w:rsid w:val="00C82FDE"/>
    <w:rsid w:val="00D101AD"/>
    <w:rsid w:val="00E2619D"/>
    <w:rsid w:val="00EE3EAE"/>
    <w:rsid w:val="00F81044"/>
    <w:rsid w:val="00FC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44"/>
  </w:style>
  <w:style w:type="paragraph" w:styleId="Footer">
    <w:name w:val="footer"/>
    <w:basedOn w:val="Normal"/>
    <w:link w:val="FooterChar"/>
    <w:uiPriority w:val="99"/>
    <w:unhideWhenUsed/>
    <w:rsid w:val="00F8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044"/>
  </w:style>
  <w:style w:type="character" w:styleId="Hyperlink">
    <w:name w:val="Hyperlink"/>
    <w:basedOn w:val="DefaultParagraphFont"/>
    <w:uiPriority w:val="99"/>
    <w:unhideWhenUsed/>
    <w:rsid w:val="004D3C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044"/>
  </w:style>
  <w:style w:type="paragraph" w:styleId="Footer">
    <w:name w:val="footer"/>
    <w:basedOn w:val="Normal"/>
    <w:link w:val="FooterChar"/>
    <w:uiPriority w:val="99"/>
    <w:unhideWhenUsed/>
    <w:rsid w:val="00F8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044"/>
  </w:style>
  <w:style w:type="character" w:styleId="Hyperlink">
    <w:name w:val="Hyperlink"/>
    <w:basedOn w:val="DefaultParagraphFont"/>
    <w:uiPriority w:val="99"/>
    <w:unhideWhenUsed/>
    <w:rsid w:val="004D3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loff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Dittmann</dc:creator>
  <cp:lastModifiedBy>Rob MacDougall</cp:lastModifiedBy>
  <cp:revision>7</cp:revision>
  <dcterms:created xsi:type="dcterms:W3CDTF">2020-02-03T21:37:00Z</dcterms:created>
  <dcterms:modified xsi:type="dcterms:W3CDTF">2020-05-18T13:57:00Z</dcterms:modified>
</cp:coreProperties>
</file>